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</w:p>
    <w:p w:rsidR="003E62F3" w:rsidRDefault="006E40ED" w:rsidP="00A11CDC">
      <w:r>
        <w:t>Accom:</w:t>
      </w:r>
      <w:r w:rsidR="003E62F3">
        <w:t xml:space="preserve"> </w:t>
      </w:r>
      <w:r w:rsidR="003E62F3">
        <w:tab/>
      </w:r>
      <w:r w:rsidR="003E62F3">
        <w:tab/>
      </w:r>
      <w:r w:rsidR="005A012E">
        <w:t xml:space="preserve"> </w:t>
      </w:r>
    </w:p>
    <w:p w:rsidR="003E62F3" w:rsidRDefault="003E62F3"/>
    <w:p w:rsidR="006E40ED" w:rsidRDefault="006E40ED">
      <w:r>
        <w:t>Car:</w:t>
      </w:r>
      <w:r w:rsidR="00A11CDC">
        <w:t xml:space="preserve">   £561.43 = Toyota </w:t>
      </w:r>
    </w:p>
    <w:p w:rsidR="00D01222" w:rsidRDefault="006E40ED">
      <w:r>
        <w:t>Att Tickets:</w:t>
      </w:r>
      <w:r w:rsidR="007474BC">
        <w:t xml:space="preserve"> </w:t>
      </w:r>
      <w:r w:rsidR="00250C5A">
        <w:t xml:space="preserve"> </w:t>
      </w:r>
    </w:p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DB40A3">
        <w:t xml:space="preserve"> </w:t>
      </w:r>
    </w:p>
    <w:p w:rsidR="005A012E" w:rsidRDefault="006E40ED">
      <w:r>
        <w:t>Accom</w:t>
      </w:r>
      <w:r w:rsidR="003E62F3">
        <w:t xml:space="preserve">:  </w:t>
      </w:r>
    </w:p>
    <w:p w:rsidR="006E40ED" w:rsidRDefault="006E40ED">
      <w:r>
        <w:t>Car:</w:t>
      </w:r>
      <w:r w:rsidR="00A11CDC">
        <w:t xml:space="preserve">  £561.43</w:t>
      </w:r>
    </w:p>
    <w:p w:rsidR="006E40ED" w:rsidRDefault="006E40ED">
      <w:r>
        <w:t>Att Tickets:</w:t>
      </w:r>
      <w:r w:rsidR="00DB40A3">
        <w:t xml:space="preserve"> </w:t>
      </w:r>
      <w:r w:rsidR="00D01222">
        <w:t xml:space="preserve"> </w:t>
      </w:r>
      <w:r>
        <w:t>_________________________________________________________________________________</w:t>
      </w:r>
    </w:p>
    <w:p w:rsidR="00DB40A3" w:rsidRDefault="006E40ED" w:rsidP="00A11CDC">
      <w:r>
        <w:t>Profit/Loss</w:t>
      </w:r>
      <w:r w:rsidR="00A11CDC">
        <w:t xml:space="preserve"> = (Loss to Agent) - £251.43</w:t>
      </w:r>
    </w:p>
    <w:p w:rsidR="00A11CDC" w:rsidRDefault="00A11CDC" w:rsidP="00A11CDC"/>
    <w:p w:rsidR="00A11CDC" w:rsidRDefault="00A11CDC" w:rsidP="00A11CDC">
      <w:r>
        <w:t>Car hire booked in the wrong name.  Should be booked in Mr Scott Morrison  Old Cost = £310 new cost = £561.43</w:t>
      </w:r>
      <w:bookmarkStart w:id="0" w:name="_GoBack"/>
      <w:bookmarkEnd w:id="0"/>
    </w:p>
    <w:p w:rsidR="00DB40A3" w:rsidRDefault="00DB40A3"/>
    <w:sectPr w:rsidR="00DB4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50C5A"/>
    <w:rsid w:val="003E4826"/>
    <w:rsid w:val="003E62F3"/>
    <w:rsid w:val="005A012E"/>
    <w:rsid w:val="0064706F"/>
    <w:rsid w:val="006E40ED"/>
    <w:rsid w:val="007474BC"/>
    <w:rsid w:val="00A11CDC"/>
    <w:rsid w:val="00BD0543"/>
    <w:rsid w:val="00D01222"/>
    <w:rsid w:val="00DB40A3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12</cp:revision>
  <dcterms:created xsi:type="dcterms:W3CDTF">2015-03-17T12:22:00Z</dcterms:created>
  <dcterms:modified xsi:type="dcterms:W3CDTF">2015-03-19T17:15:00Z</dcterms:modified>
</cp:coreProperties>
</file>